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47C" w:rsidRPr="00472C20" w:rsidRDefault="00BB667B" w:rsidP="005E347C">
      <w:pPr>
        <w:rPr>
          <w:rFonts w:ascii="Arial" w:hAnsi="Arial" w:cs="Arial"/>
          <w:color w:val="000000"/>
          <w:sz w:val="22"/>
          <w:szCs w:val="22"/>
        </w:rPr>
      </w:pPr>
      <w:r w:rsidRPr="00472C20">
        <w:rPr>
          <w:rFonts w:ascii="Arial" w:hAnsi="Arial" w:cs="Arial"/>
          <w:color w:val="000000"/>
          <w:sz w:val="22"/>
          <w:szCs w:val="22"/>
        </w:rPr>
        <w:tab/>
      </w:r>
      <w:r w:rsidRPr="00472C20">
        <w:rPr>
          <w:rFonts w:ascii="Arial" w:hAnsi="Arial" w:cs="Arial"/>
          <w:color w:val="000000"/>
          <w:sz w:val="22"/>
          <w:szCs w:val="22"/>
        </w:rPr>
        <w:tab/>
      </w:r>
      <w:r w:rsidRPr="00472C20">
        <w:rPr>
          <w:rFonts w:ascii="Arial" w:hAnsi="Arial" w:cs="Arial"/>
          <w:color w:val="000000"/>
          <w:sz w:val="22"/>
          <w:szCs w:val="22"/>
        </w:rPr>
        <w:tab/>
        <w:t xml:space="preserve">          </w:t>
      </w:r>
    </w:p>
    <w:p w:rsidR="00246ACF" w:rsidRDefault="00EA4863" w:rsidP="00C841C8">
      <w:pPr>
        <w:pStyle w:val="Nzev"/>
        <w:jc w:val="right"/>
        <w:outlineLvl w:val="0"/>
        <w:rPr>
          <w:i w:val="0"/>
          <w:sz w:val="22"/>
          <w:szCs w:val="22"/>
        </w:rPr>
      </w:pPr>
      <w:r w:rsidRPr="00D25DA5">
        <w:rPr>
          <w:i w:val="0"/>
          <w:sz w:val="22"/>
          <w:szCs w:val="22"/>
        </w:rPr>
        <w:t xml:space="preserve">Příloha č. </w:t>
      </w:r>
      <w:r w:rsidR="003A1AF8" w:rsidRPr="00D25DA5">
        <w:rPr>
          <w:i w:val="0"/>
          <w:sz w:val="22"/>
          <w:szCs w:val="22"/>
        </w:rPr>
        <w:t>2</w:t>
      </w:r>
      <w:r w:rsidR="007E5552" w:rsidRPr="00D25DA5">
        <w:rPr>
          <w:i w:val="0"/>
          <w:sz w:val="22"/>
          <w:szCs w:val="22"/>
        </w:rPr>
        <w:t xml:space="preserve"> </w:t>
      </w:r>
      <w:r w:rsidR="00B33DAC">
        <w:rPr>
          <w:i w:val="0"/>
          <w:sz w:val="22"/>
          <w:szCs w:val="22"/>
        </w:rPr>
        <w:t>Smlouvy o poskytování servisu</w:t>
      </w:r>
    </w:p>
    <w:p w:rsidR="00C841C8" w:rsidRPr="00C841C8" w:rsidRDefault="00C841C8" w:rsidP="00C841C8">
      <w:pPr>
        <w:pStyle w:val="Nzev"/>
        <w:jc w:val="right"/>
        <w:outlineLvl w:val="0"/>
        <w:rPr>
          <w:i w:val="0"/>
          <w:sz w:val="22"/>
          <w:szCs w:val="22"/>
        </w:rPr>
      </w:pPr>
    </w:p>
    <w:p w:rsidR="009109E7" w:rsidRPr="00090785" w:rsidRDefault="00C10F9A" w:rsidP="00133746">
      <w:pPr>
        <w:pStyle w:val="Nzev"/>
        <w:outlineLvl w:val="0"/>
      </w:pPr>
      <w:r w:rsidRPr="00090785">
        <w:t xml:space="preserve">Ceník dodatkové servisní činnosti </w:t>
      </w:r>
    </w:p>
    <w:p w:rsidR="00133746" w:rsidRPr="00090785" w:rsidRDefault="00133746" w:rsidP="00133746">
      <w:pPr>
        <w:pStyle w:val="Nzev"/>
        <w:outlineLvl w:val="0"/>
      </w:pPr>
    </w:p>
    <w:tbl>
      <w:tblPr>
        <w:tblW w:w="6737" w:type="dxa"/>
        <w:tblInd w:w="7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0"/>
        <w:gridCol w:w="2407"/>
      </w:tblGrid>
      <w:tr w:rsidR="00B33DAC" w:rsidRPr="00090785" w:rsidTr="00934A67">
        <w:trPr>
          <w:trHeight w:val="255"/>
        </w:trPr>
        <w:tc>
          <w:tcPr>
            <w:tcW w:w="4330" w:type="dxa"/>
            <w:shd w:val="clear" w:color="auto" w:fill="auto"/>
            <w:noWrap/>
            <w:vAlign w:val="bottom"/>
          </w:tcPr>
          <w:p w:rsidR="00B33DAC" w:rsidRPr="00090785" w:rsidRDefault="00B33DAC" w:rsidP="00B33DAC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090785">
              <w:rPr>
                <w:rFonts w:ascii="Arial" w:hAnsi="Arial" w:cs="Arial"/>
                <w:b/>
                <w:sz w:val="20"/>
                <w:szCs w:val="20"/>
              </w:rPr>
              <w:t>Činnost technika poskytovatele</w:t>
            </w:r>
          </w:p>
        </w:tc>
        <w:tc>
          <w:tcPr>
            <w:tcW w:w="2407" w:type="dxa"/>
            <w:shd w:val="clear" w:color="auto" w:fill="FFFFFF" w:themeFill="background1"/>
            <w:noWrap/>
            <w:vAlign w:val="bottom"/>
          </w:tcPr>
          <w:p w:rsidR="00B33DAC" w:rsidRPr="00090785" w:rsidRDefault="00B33DAC" w:rsidP="001C246D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090785">
              <w:rPr>
                <w:rFonts w:ascii="Arial" w:hAnsi="Arial" w:cs="Arial"/>
                <w:b/>
                <w:sz w:val="20"/>
                <w:szCs w:val="22"/>
              </w:rPr>
              <w:t>Paušální sazba</w:t>
            </w:r>
          </w:p>
        </w:tc>
      </w:tr>
      <w:tr w:rsidR="00934A67" w:rsidRPr="00090785" w:rsidTr="00934A67">
        <w:trPr>
          <w:trHeight w:val="255"/>
        </w:trPr>
        <w:tc>
          <w:tcPr>
            <w:tcW w:w="4330" w:type="dxa"/>
            <w:shd w:val="clear" w:color="auto" w:fill="auto"/>
            <w:noWrap/>
            <w:vAlign w:val="bottom"/>
          </w:tcPr>
          <w:p w:rsidR="00934A67" w:rsidRPr="00090785" w:rsidRDefault="00934A67" w:rsidP="00CA7388">
            <w:pPr>
              <w:rPr>
                <w:rFonts w:ascii="Arial" w:hAnsi="Arial" w:cs="Arial"/>
                <w:sz w:val="20"/>
                <w:szCs w:val="20"/>
              </w:rPr>
            </w:pPr>
            <w:r w:rsidRPr="00090785">
              <w:rPr>
                <w:rFonts w:ascii="Arial" w:hAnsi="Arial" w:cs="Arial"/>
                <w:sz w:val="20"/>
                <w:szCs w:val="20"/>
              </w:rPr>
              <w:t>pracovní dny mimopracovní doba (17:00 – 6:00)</w:t>
            </w:r>
          </w:p>
        </w:tc>
        <w:tc>
          <w:tcPr>
            <w:tcW w:w="2407" w:type="dxa"/>
            <w:shd w:val="clear" w:color="auto" w:fill="FFFFFF" w:themeFill="background1"/>
            <w:noWrap/>
            <w:vAlign w:val="bottom"/>
          </w:tcPr>
          <w:p w:rsidR="00934A67" w:rsidRPr="00090785" w:rsidRDefault="00934A67" w:rsidP="00674E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90785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[•]</w:t>
            </w:r>
            <w:r w:rsidRPr="00090785">
              <w:rPr>
                <w:rFonts w:ascii="Arial" w:hAnsi="Arial" w:cs="Arial"/>
                <w:sz w:val="20"/>
                <w:szCs w:val="20"/>
              </w:rPr>
              <w:t xml:space="preserve"> Kč/hod.</w:t>
            </w:r>
          </w:p>
        </w:tc>
      </w:tr>
      <w:tr w:rsidR="00934A67" w:rsidRPr="00090785" w:rsidTr="00934A67">
        <w:trPr>
          <w:trHeight w:val="255"/>
        </w:trPr>
        <w:tc>
          <w:tcPr>
            <w:tcW w:w="4330" w:type="dxa"/>
            <w:shd w:val="clear" w:color="auto" w:fill="auto"/>
            <w:noWrap/>
            <w:vAlign w:val="bottom"/>
          </w:tcPr>
          <w:p w:rsidR="00934A67" w:rsidRPr="00090785" w:rsidRDefault="00934A67" w:rsidP="00090785">
            <w:pPr>
              <w:rPr>
                <w:rFonts w:ascii="Arial" w:hAnsi="Arial" w:cs="Arial"/>
                <w:sz w:val="20"/>
                <w:szCs w:val="20"/>
              </w:rPr>
            </w:pPr>
            <w:r w:rsidRPr="00090785">
              <w:rPr>
                <w:rFonts w:ascii="Arial" w:hAnsi="Arial" w:cs="Arial"/>
                <w:sz w:val="20"/>
                <w:szCs w:val="20"/>
              </w:rPr>
              <w:t>dny prac</w:t>
            </w:r>
            <w:r w:rsidR="00090785">
              <w:rPr>
                <w:rFonts w:ascii="Arial" w:hAnsi="Arial" w:cs="Arial"/>
                <w:sz w:val="20"/>
                <w:szCs w:val="20"/>
              </w:rPr>
              <w:t xml:space="preserve">ovního volna - </w:t>
            </w:r>
            <w:r w:rsidRPr="00090785">
              <w:rPr>
                <w:rFonts w:ascii="Arial" w:hAnsi="Arial" w:cs="Arial"/>
                <w:sz w:val="20"/>
                <w:szCs w:val="20"/>
              </w:rPr>
              <w:t xml:space="preserve">sobota </w:t>
            </w:r>
          </w:p>
        </w:tc>
        <w:tc>
          <w:tcPr>
            <w:tcW w:w="2407" w:type="dxa"/>
            <w:shd w:val="clear" w:color="auto" w:fill="FFFFFF" w:themeFill="background1"/>
            <w:noWrap/>
            <w:vAlign w:val="bottom"/>
          </w:tcPr>
          <w:p w:rsidR="00934A67" w:rsidRPr="00090785" w:rsidRDefault="00934A67" w:rsidP="00D4193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90785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[•]</w:t>
            </w:r>
            <w:r w:rsidR="001C246D" w:rsidRPr="0009078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90785">
              <w:rPr>
                <w:rFonts w:ascii="Arial" w:hAnsi="Arial" w:cs="Arial"/>
                <w:sz w:val="20"/>
                <w:szCs w:val="20"/>
              </w:rPr>
              <w:t>Kč/hod.</w:t>
            </w:r>
          </w:p>
        </w:tc>
      </w:tr>
      <w:tr w:rsidR="00934A67" w:rsidRPr="00090785" w:rsidTr="00934A67">
        <w:trPr>
          <w:trHeight w:val="255"/>
        </w:trPr>
        <w:tc>
          <w:tcPr>
            <w:tcW w:w="4330" w:type="dxa"/>
            <w:shd w:val="clear" w:color="auto" w:fill="auto"/>
            <w:noWrap/>
            <w:vAlign w:val="bottom"/>
          </w:tcPr>
          <w:p w:rsidR="00934A67" w:rsidRPr="00090785" w:rsidRDefault="00934A67" w:rsidP="00090785">
            <w:pPr>
              <w:rPr>
                <w:rFonts w:ascii="Arial" w:hAnsi="Arial" w:cs="Arial"/>
                <w:sz w:val="20"/>
                <w:szCs w:val="20"/>
              </w:rPr>
            </w:pPr>
            <w:r w:rsidRPr="00090785">
              <w:rPr>
                <w:rFonts w:ascii="Arial" w:hAnsi="Arial" w:cs="Arial"/>
                <w:sz w:val="20"/>
                <w:szCs w:val="20"/>
              </w:rPr>
              <w:t>dny prac</w:t>
            </w:r>
            <w:r w:rsidR="00090785">
              <w:rPr>
                <w:rFonts w:ascii="Arial" w:hAnsi="Arial" w:cs="Arial"/>
                <w:sz w:val="20"/>
                <w:szCs w:val="20"/>
              </w:rPr>
              <w:t xml:space="preserve">ovního klidu - </w:t>
            </w:r>
            <w:r w:rsidRPr="00090785">
              <w:rPr>
                <w:rFonts w:ascii="Arial" w:hAnsi="Arial" w:cs="Arial"/>
                <w:sz w:val="20"/>
                <w:szCs w:val="20"/>
              </w:rPr>
              <w:t xml:space="preserve">neděle + svátky </w:t>
            </w:r>
          </w:p>
        </w:tc>
        <w:tc>
          <w:tcPr>
            <w:tcW w:w="2407" w:type="dxa"/>
            <w:shd w:val="clear" w:color="auto" w:fill="FFFFFF" w:themeFill="background1"/>
            <w:noWrap/>
            <w:vAlign w:val="bottom"/>
          </w:tcPr>
          <w:p w:rsidR="00934A67" w:rsidRPr="00090785" w:rsidRDefault="00934A67" w:rsidP="00D4193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90785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[•]</w:t>
            </w:r>
            <w:r w:rsidR="001C246D" w:rsidRPr="0009078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90785">
              <w:rPr>
                <w:rFonts w:ascii="Arial" w:hAnsi="Arial" w:cs="Arial"/>
                <w:sz w:val="20"/>
                <w:szCs w:val="20"/>
              </w:rPr>
              <w:t>Kč/hod.</w:t>
            </w:r>
          </w:p>
        </w:tc>
      </w:tr>
      <w:tr w:rsidR="00934A67" w:rsidRPr="00090785" w:rsidTr="00934A67">
        <w:trPr>
          <w:trHeight w:val="255"/>
        </w:trPr>
        <w:tc>
          <w:tcPr>
            <w:tcW w:w="4330" w:type="dxa"/>
            <w:shd w:val="clear" w:color="auto" w:fill="auto"/>
            <w:noWrap/>
            <w:vAlign w:val="bottom"/>
          </w:tcPr>
          <w:p w:rsidR="00934A67" w:rsidRPr="00090785" w:rsidRDefault="00934A67" w:rsidP="00FB2E12">
            <w:pPr>
              <w:rPr>
                <w:rFonts w:ascii="Arial" w:hAnsi="Arial" w:cs="Arial"/>
                <w:sz w:val="20"/>
                <w:szCs w:val="20"/>
              </w:rPr>
            </w:pPr>
            <w:r w:rsidRPr="00090785">
              <w:rPr>
                <w:rFonts w:ascii="Arial" w:hAnsi="Arial" w:cs="Arial"/>
                <w:sz w:val="20"/>
                <w:szCs w:val="20"/>
              </w:rPr>
              <w:t>Dopravní paušál (tam a zpět)</w:t>
            </w:r>
          </w:p>
        </w:tc>
        <w:tc>
          <w:tcPr>
            <w:tcW w:w="2407" w:type="dxa"/>
            <w:shd w:val="clear" w:color="auto" w:fill="FFFFFF" w:themeFill="background1"/>
            <w:noWrap/>
            <w:vAlign w:val="bottom"/>
          </w:tcPr>
          <w:p w:rsidR="00934A67" w:rsidRPr="00090785" w:rsidRDefault="001C246D" w:rsidP="00D4193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90785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[•]</w:t>
            </w:r>
            <w:r w:rsidRPr="0009078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90785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:rsidR="00AC420E" w:rsidRPr="00090785" w:rsidRDefault="00AC420E" w:rsidP="005E347C">
      <w:pPr>
        <w:rPr>
          <w:rFonts w:ascii="Arial" w:hAnsi="Arial" w:cs="Arial"/>
          <w:b/>
          <w:bCs/>
          <w:i/>
          <w:iCs/>
          <w:sz w:val="32"/>
        </w:rPr>
      </w:pPr>
    </w:p>
    <w:p w:rsidR="0056538C" w:rsidRPr="00090785" w:rsidRDefault="00FC4EB1" w:rsidP="00FC4EB1">
      <w:pPr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r w:rsidRPr="00090785">
        <w:rPr>
          <w:rFonts w:ascii="Arial" w:hAnsi="Arial" w:cs="Arial"/>
          <w:color w:val="000000"/>
          <w:sz w:val="22"/>
          <w:szCs w:val="22"/>
        </w:rPr>
        <w:t xml:space="preserve">         </w:t>
      </w:r>
    </w:p>
    <w:sectPr w:rsidR="0056538C" w:rsidRPr="00090785" w:rsidSect="00FF3AD9">
      <w:footerReference w:type="default" r:id="rId8"/>
      <w:pgSz w:w="11906" w:h="16838" w:code="9"/>
      <w:pgMar w:top="1134" w:right="92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901" w:rsidRDefault="00136901">
      <w:r>
        <w:separator/>
      </w:r>
    </w:p>
  </w:endnote>
  <w:endnote w:type="continuationSeparator" w:id="0">
    <w:p w:rsidR="00136901" w:rsidRDefault="00136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A88" w:rsidRPr="00825093" w:rsidRDefault="00FE7A88" w:rsidP="00825093">
    <w:pPr>
      <w:pStyle w:val="Zpat"/>
      <w:jc w:val="center"/>
      <w:rPr>
        <w:rStyle w:val="slostrnky"/>
        <w:sz w:val="20"/>
      </w:rPr>
    </w:pPr>
    <w:r w:rsidRPr="00825093">
      <w:rPr>
        <w:rStyle w:val="slostrnky"/>
        <w:sz w:val="20"/>
      </w:rPr>
      <w:fldChar w:fldCharType="begin"/>
    </w:r>
    <w:r w:rsidRPr="00825093">
      <w:rPr>
        <w:rStyle w:val="slostrnky"/>
        <w:sz w:val="20"/>
      </w:rPr>
      <w:instrText xml:space="preserve"> PAGE </w:instrText>
    </w:r>
    <w:r w:rsidRPr="00825093">
      <w:rPr>
        <w:rStyle w:val="slostrnky"/>
        <w:sz w:val="20"/>
      </w:rPr>
      <w:fldChar w:fldCharType="separate"/>
    </w:r>
    <w:r w:rsidR="00090785">
      <w:rPr>
        <w:rStyle w:val="slostrnky"/>
        <w:noProof/>
        <w:sz w:val="20"/>
      </w:rPr>
      <w:t>1</w:t>
    </w:r>
    <w:r w:rsidRPr="00825093">
      <w:rPr>
        <w:rStyle w:val="slostrnky"/>
        <w:sz w:val="20"/>
      </w:rPr>
      <w:fldChar w:fldCharType="end"/>
    </w:r>
    <w:r w:rsidRPr="00825093">
      <w:rPr>
        <w:rStyle w:val="slostrnky"/>
        <w:sz w:val="20"/>
      </w:rPr>
      <w:t>/</w:t>
    </w:r>
    <w:r w:rsidRPr="00825093">
      <w:rPr>
        <w:rStyle w:val="slostrnky"/>
        <w:sz w:val="20"/>
      </w:rPr>
      <w:fldChar w:fldCharType="begin"/>
    </w:r>
    <w:r w:rsidRPr="00825093">
      <w:rPr>
        <w:rStyle w:val="slostrnky"/>
        <w:sz w:val="20"/>
      </w:rPr>
      <w:instrText xml:space="preserve"> NUMPAGES </w:instrText>
    </w:r>
    <w:r w:rsidRPr="00825093">
      <w:rPr>
        <w:rStyle w:val="slostrnky"/>
        <w:sz w:val="20"/>
      </w:rPr>
      <w:fldChar w:fldCharType="separate"/>
    </w:r>
    <w:r w:rsidR="00090785">
      <w:rPr>
        <w:rStyle w:val="slostrnky"/>
        <w:noProof/>
        <w:sz w:val="20"/>
      </w:rPr>
      <w:t>1</w:t>
    </w:r>
    <w:r w:rsidRPr="00825093"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901" w:rsidRDefault="00136901">
      <w:r>
        <w:separator/>
      </w:r>
    </w:p>
  </w:footnote>
  <w:footnote w:type="continuationSeparator" w:id="0">
    <w:p w:rsidR="00136901" w:rsidRDefault="001369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</w:lvl>
  </w:abstractNum>
  <w:abstractNum w:abstractNumId="1">
    <w:nsid w:val="009D31B3"/>
    <w:multiLevelType w:val="hybridMultilevel"/>
    <w:tmpl w:val="018A5FF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D8E558">
      <w:start w:val="2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603277"/>
    <w:multiLevelType w:val="hybridMultilevel"/>
    <w:tmpl w:val="B64E6A7C"/>
    <w:lvl w:ilvl="0" w:tplc="769A7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275DAE"/>
    <w:multiLevelType w:val="hybridMultilevel"/>
    <w:tmpl w:val="473E8CD0"/>
    <w:lvl w:ilvl="0" w:tplc="3AAC4A9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EC7A10"/>
    <w:multiLevelType w:val="hybridMultilevel"/>
    <w:tmpl w:val="0FAA6E9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A4301A"/>
    <w:multiLevelType w:val="hybridMultilevel"/>
    <w:tmpl w:val="44C0E510"/>
    <w:lvl w:ilvl="0" w:tplc="152A3448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99721D"/>
    <w:multiLevelType w:val="hybridMultilevel"/>
    <w:tmpl w:val="11C652E8"/>
    <w:lvl w:ilvl="0" w:tplc="FD0C7C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A62BE7"/>
    <w:multiLevelType w:val="hybridMultilevel"/>
    <w:tmpl w:val="DA3609F8"/>
    <w:lvl w:ilvl="0" w:tplc="09764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FD0C7C5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bCs w:val="0"/>
        <w:i w:val="0"/>
        <w:iCs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70A92"/>
    <w:multiLevelType w:val="hybridMultilevel"/>
    <w:tmpl w:val="15D62CC0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AD44E93"/>
    <w:multiLevelType w:val="hybridMultilevel"/>
    <w:tmpl w:val="293A15DA"/>
    <w:lvl w:ilvl="0" w:tplc="769A76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AA40F1"/>
    <w:multiLevelType w:val="hybridMultilevel"/>
    <w:tmpl w:val="544E9D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075763"/>
    <w:multiLevelType w:val="hybridMultilevel"/>
    <w:tmpl w:val="6266548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B955BD"/>
    <w:multiLevelType w:val="hybridMultilevel"/>
    <w:tmpl w:val="14C88E7A"/>
    <w:lvl w:ilvl="0" w:tplc="3AAC4A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3">
    <w:nsid w:val="4C6A48D9"/>
    <w:multiLevelType w:val="hybridMultilevel"/>
    <w:tmpl w:val="F028EE58"/>
    <w:lvl w:ilvl="0" w:tplc="4650BE0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9F849FD"/>
    <w:multiLevelType w:val="hybridMultilevel"/>
    <w:tmpl w:val="B1081310"/>
    <w:lvl w:ilvl="0" w:tplc="3BB4BF4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986AC7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7502277"/>
    <w:multiLevelType w:val="hybridMultilevel"/>
    <w:tmpl w:val="06CAEAA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F20486"/>
    <w:multiLevelType w:val="hybridMultilevel"/>
    <w:tmpl w:val="77E2B0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2B4AD3"/>
    <w:multiLevelType w:val="hybridMultilevel"/>
    <w:tmpl w:val="62D86664"/>
    <w:lvl w:ilvl="0" w:tplc="769A76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D502FA"/>
    <w:multiLevelType w:val="hybridMultilevel"/>
    <w:tmpl w:val="BFC8CF78"/>
    <w:name w:val="WW8Num42"/>
    <w:lvl w:ilvl="0" w:tplc="8DE64EE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E40A5C"/>
    <w:multiLevelType w:val="hybridMultilevel"/>
    <w:tmpl w:val="EDCC4FC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8"/>
  </w:num>
  <w:num w:numId="4">
    <w:abstractNumId w:val="1"/>
  </w:num>
  <w:num w:numId="5">
    <w:abstractNumId w:val="15"/>
  </w:num>
  <w:num w:numId="6">
    <w:abstractNumId w:val="10"/>
  </w:num>
  <w:num w:numId="7">
    <w:abstractNumId w:val="11"/>
  </w:num>
  <w:num w:numId="8">
    <w:abstractNumId w:val="14"/>
  </w:num>
  <w:num w:numId="9">
    <w:abstractNumId w:val="12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3"/>
  </w:num>
  <w:num w:numId="13">
    <w:abstractNumId w:val="7"/>
  </w:num>
  <w:num w:numId="14">
    <w:abstractNumId w:val="6"/>
  </w:num>
  <w:num w:numId="15">
    <w:abstractNumId w:val="18"/>
  </w:num>
  <w:num w:numId="16">
    <w:abstractNumId w:val="2"/>
  </w:num>
  <w:num w:numId="17">
    <w:abstractNumId w:val="17"/>
  </w:num>
  <w:num w:numId="18">
    <w:abstractNumId w:val="9"/>
  </w:num>
  <w:num w:numId="19">
    <w:abstractNumId w:val="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D64"/>
    <w:rsid w:val="00006653"/>
    <w:rsid w:val="00010ADD"/>
    <w:rsid w:val="00011F20"/>
    <w:rsid w:val="00017F0F"/>
    <w:rsid w:val="0002775B"/>
    <w:rsid w:val="0003238A"/>
    <w:rsid w:val="000371EB"/>
    <w:rsid w:val="00052979"/>
    <w:rsid w:val="00080F52"/>
    <w:rsid w:val="00090785"/>
    <w:rsid w:val="00091F06"/>
    <w:rsid w:val="00093FB1"/>
    <w:rsid w:val="00095DF5"/>
    <w:rsid w:val="000A09BA"/>
    <w:rsid w:val="000A7BA7"/>
    <w:rsid w:val="000B3F5A"/>
    <w:rsid w:val="000B4077"/>
    <w:rsid w:val="000D3E56"/>
    <w:rsid w:val="000E3ECA"/>
    <w:rsid w:val="000E759E"/>
    <w:rsid w:val="000F4219"/>
    <w:rsid w:val="000F4AF2"/>
    <w:rsid w:val="00103C20"/>
    <w:rsid w:val="00106A25"/>
    <w:rsid w:val="001117CD"/>
    <w:rsid w:val="00111998"/>
    <w:rsid w:val="00116028"/>
    <w:rsid w:val="001161CB"/>
    <w:rsid w:val="00120674"/>
    <w:rsid w:val="00133746"/>
    <w:rsid w:val="00135C02"/>
    <w:rsid w:val="00136901"/>
    <w:rsid w:val="0014042C"/>
    <w:rsid w:val="00147226"/>
    <w:rsid w:val="00151DDE"/>
    <w:rsid w:val="00153281"/>
    <w:rsid w:val="0015448F"/>
    <w:rsid w:val="0015767D"/>
    <w:rsid w:val="0016700A"/>
    <w:rsid w:val="00174BD8"/>
    <w:rsid w:val="00182549"/>
    <w:rsid w:val="00183F00"/>
    <w:rsid w:val="00184B52"/>
    <w:rsid w:val="00185AE2"/>
    <w:rsid w:val="00191EAE"/>
    <w:rsid w:val="001930C5"/>
    <w:rsid w:val="00196AF9"/>
    <w:rsid w:val="001B7540"/>
    <w:rsid w:val="001B75B0"/>
    <w:rsid w:val="001C246D"/>
    <w:rsid w:val="001E19F1"/>
    <w:rsid w:val="001E42B3"/>
    <w:rsid w:val="001F4D7B"/>
    <w:rsid w:val="00205C8D"/>
    <w:rsid w:val="00206F91"/>
    <w:rsid w:val="00213D9A"/>
    <w:rsid w:val="00213F8A"/>
    <w:rsid w:val="00223A74"/>
    <w:rsid w:val="00226CD1"/>
    <w:rsid w:val="00232309"/>
    <w:rsid w:val="0023290C"/>
    <w:rsid w:val="00233D80"/>
    <w:rsid w:val="00246ACF"/>
    <w:rsid w:val="00246B99"/>
    <w:rsid w:val="00262BE9"/>
    <w:rsid w:val="0026780C"/>
    <w:rsid w:val="002857B3"/>
    <w:rsid w:val="00296719"/>
    <w:rsid w:val="002A3872"/>
    <w:rsid w:val="002B19B3"/>
    <w:rsid w:val="002D27DA"/>
    <w:rsid w:val="002D40DA"/>
    <w:rsid w:val="002D5D64"/>
    <w:rsid w:val="002E36AD"/>
    <w:rsid w:val="002F381D"/>
    <w:rsid w:val="00307C15"/>
    <w:rsid w:val="003115CC"/>
    <w:rsid w:val="00332049"/>
    <w:rsid w:val="0033219C"/>
    <w:rsid w:val="00334249"/>
    <w:rsid w:val="00335EF9"/>
    <w:rsid w:val="00336B68"/>
    <w:rsid w:val="00347AF0"/>
    <w:rsid w:val="00350D6D"/>
    <w:rsid w:val="003522CC"/>
    <w:rsid w:val="00356283"/>
    <w:rsid w:val="00364710"/>
    <w:rsid w:val="00365649"/>
    <w:rsid w:val="00367631"/>
    <w:rsid w:val="00373873"/>
    <w:rsid w:val="00374EAE"/>
    <w:rsid w:val="003751F6"/>
    <w:rsid w:val="003857A1"/>
    <w:rsid w:val="003A1AF8"/>
    <w:rsid w:val="003B4511"/>
    <w:rsid w:val="003C4FE7"/>
    <w:rsid w:val="003D7D11"/>
    <w:rsid w:val="003E0C73"/>
    <w:rsid w:val="003E4081"/>
    <w:rsid w:val="003E4885"/>
    <w:rsid w:val="003F2783"/>
    <w:rsid w:val="00406837"/>
    <w:rsid w:val="00425835"/>
    <w:rsid w:val="00441062"/>
    <w:rsid w:val="004543AE"/>
    <w:rsid w:val="004562A7"/>
    <w:rsid w:val="00457577"/>
    <w:rsid w:val="004625EE"/>
    <w:rsid w:val="00472AEC"/>
    <w:rsid w:val="00472C20"/>
    <w:rsid w:val="004734F6"/>
    <w:rsid w:val="004745BF"/>
    <w:rsid w:val="0048108A"/>
    <w:rsid w:val="00490F1F"/>
    <w:rsid w:val="004B429E"/>
    <w:rsid w:val="004B7C89"/>
    <w:rsid w:val="004C20E7"/>
    <w:rsid w:val="004C5781"/>
    <w:rsid w:val="004C6F5C"/>
    <w:rsid w:val="004F2B9C"/>
    <w:rsid w:val="004F3123"/>
    <w:rsid w:val="0050377B"/>
    <w:rsid w:val="00506424"/>
    <w:rsid w:val="00506EC6"/>
    <w:rsid w:val="00514BA8"/>
    <w:rsid w:val="00516BC7"/>
    <w:rsid w:val="00533E41"/>
    <w:rsid w:val="00536EBF"/>
    <w:rsid w:val="00543FFE"/>
    <w:rsid w:val="005456FD"/>
    <w:rsid w:val="0054782E"/>
    <w:rsid w:val="005514A6"/>
    <w:rsid w:val="00561C13"/>
    <w:rsid w:val="00562F6A"/>
    <w:rsid w:val="005645C2"/>
    <w:rsid w:val="00564C69"/>
    <w:rsid w:val="0056538C"/>
    <w:rsid w:val="005663C2"/>
    <w:rsid w:val="00575445"/>
    <w:rsid w:val="00582157"/>
    <w:rsid w:val="00583B11"/>
    <w:rsid w:val="00592B79"/>
    <w:rsid w:val="00592EF3"/>
    <w:rsid w:val="00594621"/>
    <w:rsid w:val="00595E88"/>
    <w:rsid w:val="005B6D02"/>
    <w:rsid w:val="005C1C24"/>
    <w:rsid w:val="005C29AA"/>
    <w:rsid w:val="005C5B9D"/>
    <w:rsid w:val="005D10CE"/>
    <w:rsid w:val="005D3205"/>
    <w:rsid w:val="005E347C"/>
    <w:rsid w:val="005F458E"/>
    <w:rsid w:val="0064738A"/>
    <w:rsid w:val="006572FA"/>
    <w:rsid w:val="00666E5D"/>
    <w:rsid w:val="0066718B"/>
    <w:rsid w:val="00674E34"/>
    <w:rsid w:val="00676457"/>
    <w:rsid w:val="006A4699"/>
    <w:rsid w:val="006A5A68"/>
    <w:rsid w:val="006B7925"/>
    <w:rsid w:val="006C07EB"/>
    <w:rsid w:val="006C3401"/>
    <w:rsid w:val="006D0F6B"/>
    <w:rsid w:val="006D2A62"/>
    <w:rsid w:val="006D74DB"/>
    <w:rsid w:val="006D7BF8"/>
    <w:rsid w:val="006E29DF"/>
    <w:rsid w:val="006F0A9A"/>
    <w:rsid w:val="007040BE"/>
    <w:rsid w:val="0071533B"/>
    <w:rsid w:val="00722AC7"/>
    <w:rsid w:val="007306EE"/>
    <w:rsid w:val="00740393"/>
    <w:rsid w:val="00742D5F"/>
    <w:rsid w:val="007471A2"/>
    <w:rsid w:val="007714BF"/>
    <w:rsid w:val="0078248E"/>
    <w:rsid w:val="00791617"/>
    <w:rsid w:val="007B18B9"/>
    <w:rsid w:val="007B2C80"/>
    <w:rsid w:val="007C71D3"/>
    <w:rsid w:val="007D13CE"/>
    <w:rsid w:val="007D6FDB"/>
    <w:rsid w:val="007E080F"/>
    <w:rsid w:val="007E3CF7"/>
    <w:rsid w:val="007E5552"/>
    <w:rsid w:val="00825093"/>
    <w:rsid w:val="008265FE"/>
    <w:rsid w:val="008268D0"/>
    <w:rsid w:val="00832007"/>
    <w:rsid w:val="0083296D"/>
    <w:rsid w:val="00836ABD"/>
    <w:rsid w:val="00836C91"/>
    <w:rsid w:val="00846F15"/>
    <w:rsid w:val="008614E6"/>
    <w:rsid w:val="00862758"/>
    <w:rsid w:val="0086287F"/>
    <w:rsid w:val="0087528E"/>
    <w:rsid w:val="00883A78"/>
    <w:rsid w:val="00893E34"/>
    <w:rsid w:val="008A176A"/>
    <w:rsid w:val="008A3F32"/>
    <w:rsid w:val="008B16CC"/>
    <w:rsid w:val="008B23BD"/>
    <w:rsid w:val="008C35B8"/>
    <w:rsid w:val="008C69E7"/>
    <w:rsid w:val="008D435E"/>
    <w:rsid w:val="008E458A"/>
    <w:rsid w:val="008F2647"/>
    <w:rsid w:val="0090418F"/>
    <w:rsid w:val="00906039"/>
    <w:rsid w:val="009109E7"/>
    <w:rsid w:val="00921CF4"/>
    <w:rsid w:val="00924C93"/>
    <w:rsid w:val="0092582D"/>
    <w:rsid w:val="00934A67"/>
    <w:rsid w:val="00951B7A"/>
    <w:rsid w:val="0095687C"/>
    <w:rsid w:val="00957B2A"/>
    <w:rsid w:val="009643F1"/>
    <w:rsid w:val="00974BD3"/>
    <w:rsid w:val="00974DD2"/>
    <w:rsid w:val="00982FFE"/>
    <w:rsid w:val="009837E3"/>
    <w:rsid w:val="00996B8A"/>
    <w:rsid w:val="009A2328"/>
    <w:rsid w:val="009A469E"/>
    <w:rsid w:val="009A517B"/>
    <w:rsid w:val="009A6E31"/>
    <w:rsid w:val="009B7025"/>
    <w:rsid w:val="009C2F9D"/>
    <w:rsid w:val="009E5AE4"/>
    <w:rsid w:val="00A32A3A"/>
    <w:rsid w:val="00A35B58"/>
    <w:rsid w:val="00A4025F"/>
    <w:rsid w:val="00A41F97"/>
    <w:rsid w:val="00A549FE"/>
    <w:rsid w:val="00A6451D"/>
    <w:rsid w:val="00A64786"/>
    <w:rsid w:val="00A64B4A"/>
    <w:rsid w:val="00A66932"/>
    <w:rsid w:val="00A67E2D"/>
    <w:rsid w:val="00A9456F"/>
    <w:rsid w:val="00AC420E"/>
    <w:rsid w:val="00AE66AB"/>
    <w:rsid w:val="00B15227"/>
    <w:rsid w:val="00B3280F"/>
    <w:rsid w:val="00B33DAC"/>
    <w:rsid w:val="00B54AB8"/>
    <w:rsid w:val="00B73485"/>
    <w:rsid w:val="00B812BE"/>
    <w:rsid w:val="00BA3E92"/>
    <w:rsid w:val="00BB339C"/>
    <w:rsid w:val="00BB35DE"/>
    <w:rsid w:val="00BB667B"/>
    <w:rsid w:val="00C03180"/>
    <w:rsid w:val="00C10F9A"/>
    <w:rsid w:val="00C348E9"/>
    <w:rsid w:val="00C54F6F"/>
    <w:rsid w:val="00C559DE"/>
    <w:rsid w:val="00C64502"/>
    <w:rsid w:val="00C82407"/>
    <w:rsid w:val="00C841C8"/>
    <w:rsid w:val="00C9086A"/>
    <w:rsid w:val="00CA0581"/>
    <w:rsid w:val="00CA5C88"/>
    <w:rsid w:val="00CA7388"/>
    <w:rsid w:val="00CB10A7"/>
    <w:rsid w:val="00CC66AA"/>
    <w:rsid w:val="00CC7A41"/>
    <w:rsid w:val="00CD270C"/>
    <w:rsid w:val="00CD68D2"/>
    <w:rsid w:val="00CD7D86"/>
    <w:rsid w:val="00CE4E2A"/>
    <w:rsid w:val="00D06505"/>
    <w:rsid w:val="00D11774"/>
    <w:rsid w:val="00D12B7E"/>
    <w:rsid w:val="00D17CB0"/>
    <w:rsid w:val="00D22140"/>
    <w:rsid w:val="00D223C0"/>
    <w:rsid w:val="00D25DA5"/>
    <w:rsid w:val="00D40E71"/>
    <w:rsid w:val="00D41936"/>
    <w:rsid w:val="00D504CD"/>
    <w:rsid w:val="00D53D4C"/>
    <w:rsid w:val="00D644D7"/>
    <w:rsid w:val="00D7014B"/>
    <w:rsid w:val="00D7494F"/>
    <w:rsid w:val="00D82D75"/>
    <w:rsid w:val="00D91937"/>
    <w:rsid w:val="00D953A3"/>
    <w:rsid w:val="00D95E46"/>
    <w:rsid w:val="00E53045"/>
    <w:rsid w:val="00E576F6"/>
    <w:rsid w:val="00E63788"/>
    <w:rsid w:val="00E725EC"/>
    <w:rsid w:val="00E80C2C"/>
    <w:rsid w:val="00E819A4"/>
    <w:rsid w:val="00E85CDF"/>
    <w:rsid w:val="00E91F7B"/>
    <w:rsid w:val="00EA4863"/>
    <w:rsid w:val="00EA5FA7"/>
    <w:rsid w:val="00EC13FF"/>
    <w:rsid w:val="00EC41DE"/>
    <w:rsid w:val="00ED3D67"/>
    <w:rsid w:val="00EF0A77"/>
    <w:rsid w:val="00F105A8"/>
    <w:rsid w:val="00F140DD"/>
    <w:rsid w:val="00F152CA"/>
    <w:rsid w:val="00F25CCA"/>
    <w:rsid w:val="00F37C4E"/>
    <w:rsid w:val="00F46BFC"/>
    <w:rsid w:val="00F508C5"/>
    <w:rsid w:val="00F53AA3"/>
    <w:rsid w:val="00F73C46"/>
    <w:rsid w:val="00F81414"/>
    <w:rsid w:val="00F870CA"/>
    <w:rsid w:val="00F915A3"/>
    <w:rsid w:val="00F96D7A"/>
    <w:rsid w:val="00FB2E12"/>
    <w:rsid w:val="00FC4EB1"/>
    <w:rsid w:val="00FC7A27"/>
    <w:rsid w:val="00FD1348"/>
    <w:rsid w:val="00FE25D5"/>
    <w:rsid w:val="00FE7A88"/>
    <w:rsid w:val="00FF0D14"/>
    <w:rsid w:val="00FF3AD9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CB10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E347C"/>
    <w:pPr>
      <w:keepNext/>
      <w:jc w:val="both"/>
      <w:outlineLvl w:val="1"/>
    </w:pPr>
    <w:rPr>
      <w:rFonts w:ascii="Arial" w:hAnsi="Arial"/>
      <w:b/>
      <w:caps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206F91"/>
    <w:pPr>
      <w:tabs>
        <w:tab w:val="center" w:pos="4536"/>
        <w:tab w:val="right" w:pos="9072"/>
      </w:tabs>
      <w:spacing w:before="80"/>
      <w:jc w:val="both"/>
    </w:pPr>
    <w:rPr>
      <w:rFonts w:ascii="Arial" w:hAnsi="Arial"/>
      <w:sz w:val="22"/>
      <w:szCs w:val="20"/>
    </w:rPr>
  </w:style>
  <w:style w:type="paragraph" w:styleId="Zhlav">
    <w:name w:val="header"/>
    <w:basedOn w:val="Normln"/>
    <w:rsid w:val="007403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40393"/>
  </w:style>
  <w:style w:type="paragraph" w:styleId="Textbubliny">
    <w:name w:val="Balloon Text"/>
    <w:basedOn w:val="Normln"/>
    <w:semiHidden/>
    <w:rsid w:val="0005297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846F15"/>
    <w:rPr>
      <w:sz w:val="16"/>
      <w:szCs w:val="16"/>
    </w:rPr>
  </w:style>
  <w:style w:type="paragraph" w:styleId="Textkomente">
    <w:name w:val="annotation text"/>
    <w:basedOn w:val="Normln"/>
    <w:semiHidden/>
    <w:rsid w:val="00846F1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846F15"/>
    <w:rPr>
      <w:b/>
      <w:bCs/>
    </w:rPr>
  </w:style>
  <w:style w:type="paragraph" w:styleId="Zkladntextodsazen2">
    <w:name w:val="Body Text Indent 2"/>
    <w:basedOn w:val="Normln"/>
    <w:rsid w:val="001F4D7B"/>
    <w:pPr>
      <w:tabs>
        <w:tab w:val="left" w:pos="283"/>
        <w:tab w:val="left" w:pos="2905"/>
      </w:tabs>
      <w:ind w:left="284" w:hanging="284"/>
      <w:jc w:val="both"/>
    </w:pPr>
    <w:rPr>
      <w:szCs w:val="20"/>
    </w:rPr>
  </w:style>
  <w:style w:type="paragraph" w:styleId="Rozloendokumentu">
    <w:name w:val="Document Map"/>
    <w:basedOn w:val="Normln"/>
    <w:semiHidden/>
    <w:rsid w:val="00B54AB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">
    <w:name w:val="Body Text"/>
    <w:basedOn w:val="Normln"/>
    <w:link w:val="ZkladntextChar"/>
    <w:rsid w:val="0015328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locked/>
    <w:rsid w:val="00153281"/>
    <w:rPr>
      <w:sz w:val="24"/>
      <w:szCs w:val="24"/>
      <w:lang w:val="cs-CZ" w:eastAsia="cs-CZ" w:bidi="ar-SA"/>
    </w:rPr>
  </w:style>
  <w:style w:type="paragraph" w:styleId="Nzev">
    <w:name w:val="Title"/>
    <w:basedOn w:val="Normln"/>
    <w:qFormat/>
    <w:rsid w:val="00EA4863"/>
    <w:pPr>
      <w:jc w:val="center"/>
    </w:pPr>
    <w:rPr>
      <w:rFonts w:ascii="Arial" w:hAnsi="Arial" w:cs="Arial"/>
      <w:b/>
      <w:bCs/>
      <w:i/>
      <w:iCs/>
      <w:sz w:val="32"/>
    </w:rPr>
  </w:style>
  <w:style w:type="paragraph" w:customStyle="1" w:styleId="Styl">
    <w:name w:val="Styl"/>
    <w:rsid w:val="0087528E"/>
    <w:pPr>
      <w:suppressAutoHyphens/>
      <w:overflowPunct w:val="0"/>
      <w:autoSpaceDE w:val="0"/>
      <w:textAlignment w:val="baseline"/>
    </w:pPr>
    <w:rPr>
      <w:lang w:eastAsia="ar-SA"/>
    </w:rPr>
  </w:style>
  <w:style w:type="paragraph" w:customStyle="1" w:styleId="Styl11">
    <w:name w:val="Styl11"/>
    <w:basedOn w:val="Styl"/>
    <w:next w:val="Styl"/>
    <w:rsid w:val="0087528E"/>
  </w:style>
  <w:style w:type="paragraph" w:styleId="Zkladntext2">
    <w:name w:val="Body Text 2"/>
    <w:basedOn w:val="Normln"/>
    <w:rsid w:val="008D435E"/>
    <w:pPr>
      <w:spacing w:after="120" w:line="48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CB10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E347C"/>
    <w:pPr>
      <w:keepNext/>
      <w:jc w:val="both"/>
      <w:outlineLvl w:val="1"/>
    </w:pPr>
    <w:rPr>
      <w:rFonts w:ascii="Arial" w:hAnsi="Arial"/>
      <w:b/>
      <w:caps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206F91"/>
    <w:pPr>
      <w:tabs>
        <w:tab w:val="center" w:pos="4536"/>
        <w:tab w:val="right" w:pos="9072"/>
      </w:tabs>
      <w:spacing w:before="80"/>
      <w:jc w:val="both"/>
    </w:pPr>
    <w:rPr>
      <w:rFonts w:ascii="Arial" w:hAnsi="Arial"/>
      <w:sz w:val="22"/>
      <w:szCs w:val="20"/>
    </w:rPr>
  </w:style>
  <w:style w:type="paragraph" w:styleId="Zhlav">
    <w:name w:val="header"/>
    <w:basedOn w:val="Normln"/>
    <w:rsid w:val="007403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40393"/>
  </w:style>
  <w:style w:type="paragraph" w:styleId="Textbubliny">
    <w:name w:val="Balloon Text"/>
    <w:basedOn w:val="Normln"/>
    <w:semiHidden/>
    <w:rsid w:val="0005297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846F15"/>
    <w:rPr>
      <w:sz w:val="16"/>
      <w:szCs w:val="16"/>
    </w:rPr>
  </w:style>
  <w:style w:type="paragraph" w:styleId="Textkomente">
    <w:name w:val="annotation text"/>
    <w:basedOn w:val="Normln"/>
    <w:semiHidden/>
    <w:rsid w:val="00846F1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846F15"/>
    <w:rPr>
      <w:b/>
      <w:bCs/>
    </w:rPr>
  </w:style>
  <w:style w:type="paragraph" w:styleId="Zkladntextodsazen2">
    <w:name w:val="Body Text Indent 2"/>
    <w:basedOn w:val="Normln"/>
    <w:rsid w:val="001F4D7B"/>
    <w:pPr>
      <w:tabs>
        <w:tab w:val="left" w:pos="283"/>
        <w:tab w:val="left" w:pos="2905"/>
      </w:tabs>
      <w:ind w:left="284" w:hanging="284"/>
      <w:jc w:val="both"/>
    </w:pPr>
    <w:rPr>
      <w:szCs w:val="20"/>
    </w:rPr>
  </w:style>
  <w:style w:type="paragraph" w:styleId="Rozloendokumentu">
    <w:name w:val="Document Map"/>
    <w:basedOn w:val="Normln"/>
    <w:semiHidden/>
    <w:rsid w:val="00B54AB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">
    <w:name w:val="Body Text"/>
    <w:basedOn w:val="Normln"/>
    <w:link w:val="ZkladntextChar"/>
    <w:rsid w:val="0015328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locked/>
    <w:rsid w:val="00153281"/>
    <w:rPr>
      <w:sz w:val="24"/>
      <w:szCs w:val="24"/>
      <w:lang w:val="cs-CZ" w:eastAsia="cs-CZ" w:bidi="ar-SA"/>
    </w:rPr>
  </w:style>
  <w:style w:type="paragraph" w:styleId="Nzev">
    <w:name w:val="Title"/>
    <w:basedOn w:val="Normln"/>
    <w:qFormat/>
    <w:rsid w:val="00EA4863"/>
    <w:pPr>
      <w:jc w:val="center"/>
    </w:pPr>
    <w:rPr>
      <w:rFonts w:ascii="Arial" w:hAnsi="Arial" w:cs="Arial"/>
      <w:b/>
      <w:bCs/>
      <w:i/>
      <w:iCs/>
      <w:sz w:val="32"/>
    </w:rPr>
  </w:style>
  <w:style w:type="paragraph" w:customStyle="1" w:styleId="Styl">
    <w:name w:val="Styl"/>
    <w:rsid w:val="0087528E"/>
    <w:pPr>
      <w:suppressAutoHyphens/>
      <w:overflowPunct w:val="0"/>
      <w:autoSpaceDE w:val="0"/>
      <w:textAlignment w:val="baseline"/>
    </w:pPr>
    <w:rPr>
      <w:lang w:eastAsia="ar-SA"/>
    </w:rPr>
  </w:style>
  <w:style w:type="paragraph" w:customStyle="1" w:styleId="Styl11">
    <w:name w:val="Styl11"/>
    <w:basedOn w:val="Styl"/>
    <w:next w:val="Styl"/>
    <w:rsid w:val="0087528E"/>
  </w:style>
  <w:style w:type="paragraph" w:styleId="Zkladntext2">
    <w:name w:val="Body Text 2"/>
    <w:basedOn w:val="Normln"/>
    <w:rsid w:val="008D435E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2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DILO č</vt:lpstr>
    </vt:vector>
  </TitlesOfParts>
  <Company>STÁTNÍ TISKÁRNA CENIN, s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DILO č</dc:title>
  <dc:creator>Jam Hodík</dc:creator>
  <cp:lastModifiedBy>Pernicova Martina</cp:lastModifiedBy>
  <cp:revision>5</cp:revision>
  <cp:lastPrinted>2016-02-05T13:11:00Z</cp:lastPrinted>
  <dcterms:created xsi:type="dcterms:W3CDTF">2019-07-29T05:11:00Z</dcterms:created>
  <dcterms:modified xsi:type="dcterms:W3CDTF">2019-08-07T06:00:00Z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