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444649" w:rsidRPr="00444649">
        <w:rPr>
          <w:b/>
          <w:i/>
        </w:rPr>
        <w:t xml:space="preserve">7 </w:t>
      </w:r>
      <w:r w:rsidRPr="00444649">
        <w:rPr>
          <w:b/>
          <w:i/>
        </w:rPr>
        <w:t xml:space="preserve">– území </w:t>
      </w:r>
      <w:r w:rsidR="00266355" w:rsidRPr="00444649">
        <w:rPr>
          <w:b/>
          <w:i/>
        </w:rPr>
        <w:t>CZ0</w:t>
      </w:r>
      <w:r w:rsidR="00444649" w:rsidRPr="00444649">
        <w:rPr>
          <w:b/>
          <w:i/>
        </w:rPr>
        <w:t>7</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Pr="00444649"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bookmarkStart w:id="0" w:name="_GoBack"/>
      <w:bookmarkEnd w:id="0"/>
      <w:r w:rsidRPr="00DE2AF7">
        <w:t xml:space="preserve">pod evidenčním číslem </w:t>
      </w:r>
      <w:r w:rsidRPr="007F2089">
        <w:t xml:space="preserve">VZ </w:t>
      </w:r>
      <w:r w:rsidR="00037CA8">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 xml:space="preserve">e k územnímu celku </w:t>
      </w:r>
      <w:r w:rsidRPr="00444649">
        <w:t>NUTS2</w:t>
      </w:r>
      <w:r w:rsidR="00613438" w:rsidRPr="00444649">
        <w:t xml:space="preserve"> CZ</w:t>
      </w:r>
      <w:r w:rsidR="00A44674" w:rsidRPr="00444649">
        <w:t>0</w:t>
      </w:r>
      <w:r w:rsidR="00444649" w:rsidRPr="00444649">
        <w:t>7</w:t>
      </w:r>
      <w:r w:rsidR="00A44674" w:rsidRPr="00444649">
        <w:t xml:space="preserve"> </w:t>
      </w:r>
      <w:r w:rsidR="003659F7" w:rsidRPr="00444649">
        <w:t>umístily jako první až pátá v pořadí</w:t>
      </w:r>
      <w:r w:rsidRPr="00444649">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0A2853">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444649">
        <w:t>07</w:t>
      </w:r>
      <w:r w:rsidR="008E0E34">
        <w:t xml:space="preserve">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0A2853" w:rsidRPr="000A2853">
        <w:t>9 438 010 Kč</w:t>
      </w:r>
      <w:r w:rsidR="000A2853">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AB3" w:rsidRDefault="00C17AB3">
      <w:r>
        <w:separator/>
      </w:r>
    </w:p>
  </w:endnote>
  <w:endnote w:type="continuationSeparator" w:id="0">
    <w:p w:rsidR="00C17AB3" w:rsidRDefault="00C1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3D559E">
      <w:rPr>
        <w:noProof/>
      </w:rPr>
      <w:t>4</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AB3" w:rsidRDefault="00C17AB3">
      <w:r>
        <w:separator/>
      </w:r>
    </w:p>
  </w:footnote>
  <w:footnote w:type="continuationSeparator" w:id="0">
    <w:p w:rsidR="00C17AB3" w:rsidRDefault="00C17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74668B">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74668B">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CA8"/>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853"/>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BC7"/>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559E"/>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649"/>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4668B"/>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17AB3"/>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56626">
      <w:bodyDiv w:val="1"/>
      <w:marLeft w:val="0"/>
      <w:marRight w:val="0"/>
      <w:marTop w:val="0"/>
      <w:marBottom w:val="0"/>
      <w:divBdr>
        <w:top w:val="none" w:sz="0" w:space="0" w:color="auto"/>
        <w:left w:val="none" w:sz="0" w:space="0" w:color="auto"/>
        <w:bottom w:val="none" w:sz="0" w:space="0" w:color="auto"/>
        <w:right w:val="none" w:sz="0" w:space="0" w:color="auto"/>
      </w:divBdr>
    </w:div>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8039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8F307-D9A8-428F-94CD-4F3386C7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6014</Words>
  <Characters>36382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9</cp:revision>
  <cp:lastPrinted>2015-07-21T06:17:00Z</cp:lastPrinted>
  <dcterms:created xsi:type="dcterms:W3CDTF">2015-08-19T09:48:00Z</dcterms:created>
  <dcterms:modified xsi:type="dcterms:W3CDTF">2015-10-07T14:27:00Z</dcterms:modified>
</cp:coreProperties>
</file>